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11C0" w14:textId="082EC3C3" w:rsidR="006038A8" w:rsidRDefault="006038A8" w:rsidP="006038A8">
      <w:pPr>
        <w:pStyle w:val="Header"/>
      </w:pPr>
      <w:r>
        <w:rPr>
          <w:noProof/>
        </w:rPr>
        <w:drawing>
          <wp:inline distT="0" distB="0" distL="0" distR="0" wp14:anchorId="403FBD2A" wp14:editId="6848D477">
            <wp:extent cx="687070" cy="124714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4D0BBBC3" wp14:editId="2EEE28AD">
            <wp:extent cx="1623519" cy="852805"/>
            <wp:effectExtent l="0" t="0" r="0" b="444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97" cy="85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638E6B52" wp14:editId="2F87811F">
            <wp:extent cx="951325" cy="1116965"/>
            <wp:effectExtent l="0" t="0" r="127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66" cy="112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06A9D2" w14:textId="77777777" w:rsidR="006038A8" w:rsidRDefault="006038A8" w:rsidP="006038A8">
      <w:pPr>
        <w:spacing w:after="0" w:line="240" w:lineRule="auto"/>
        <w:rPr>
          <w:rFonts w:ascii="Times New Roman" w:hAnsi="Times New Roman"/>
          <w:b/>
          <w:szCs w:val="20"/>
        </w:rPr>
      </w:pPr>
    </w:p>
    <w:p w14:paraId="62ADCA88" w14:textId="14030E61" w:rsidR="006038A8" w:rsidRDefault="006038A8" w:rsidP="006038A8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____________________________________________________________________________</w:t>
      </w:r>
    </w:p>
    <w:p w14:paraId="37E269AF" w14:textId="77777777" w:rsidR="00940B78" w:rsidRDefault="00940B78">
      <w:pPr>
        <w:spacing w:after="98"/>
        <w:ind w:left="656"/>
        <w:jc w:val="center"/>
        <w:rPr>
          <w:rFonts w:ascii="Garamond" w:hAnsi="Garamond"/>
          <w:b/>
        </w:rPr>
      </w:pPr>
    </w:p>
    <w:p w14:paraId="03FD3C50" w14:textId="77777777" w:rsidR="00940B78" w:rsidRDefault="00940B78">
      <w:pPr>
        <w:spacing w:after="98"/>
        <w:ind w:left="656"/>
        <w:jc w:val="center"/>
        <w:rPr>
          <w:rFonts w:ascii="Garamond" w:hAnsi="Garamond"/>
          <w:b/>
        </w:rPr>
      </w:pPr>
      <w:bookmarkStart w:id="0" w:name="_GoBack"/>
      <w:bookmarkEnd w:id="0"/>
    </w:p>
    <w:p w14:paraId="24FF8575" w14:textId="77777777" w:rsidR="00940B78" w:rsidRDefault="00940B78">
      <w:pPr>
        <w:spacing w:after="98"/>
        <w:ind w:left="656"/>
        <w:jc w:val="center"/>
        <w:rPr>
          <w:rFonts w:ascii="Garamond" w:hAnsi="Garamond"/>
          <w:b/>
        </w:rPr>
      </w:pPr>
    </w:p>
    <w:p w14:paraId="79AF9C69" w14:textId="77777777" w:rsidR="00526FF7" w:rsidRPr="00351560" w:rsidRDefault="00910CB1">
      <w:pPr>
        <w:spacing w:after="98"/>
        <w:ind w:left="656"/>
        <w:jc w:val="center"/>
        <w:rPr>
          <w:rFonts w:ascii="Garamond" w:hAnsi="Garamond"/>
        </w:rPr>
      </w:pPr>
      <w:r w:rsidRPr="00351560">
        <w:rPr>
          <w:rFonts w:ascii="Garamond" w:hAnsi="Garamond"/>
          <w:b/>
        </w:rPr>
        <w:t xml:space="preserve">CABUFAL </w:t>
      </w:r>
    </w:p>
    <w:p w14:paraId="61107036" w14:textId="77777777" w:rsidR="00526FF7" w:rsidRPr="00351560" w:rsidRDefault="00910CB1">
      <w:pPr>
        <w:spacing w:after="224"/>
        <w:ind w:left="658"/>
        <w:jc w:val="center"/>
        <w:rPr>
          <w:rFonts w:ascii="Garamond" w:hAnsi="Garamond"/>
        </w:rPr>
      </w:pPr>
      <w:r w:rsidRPr="00351560">
        <w:rPr>
          <w:rFonts w:ascii="Garamond" w:hAnsi="Garamond"/>
          <w:i/>
        </w:rPr>
        <w:t xml:space="preserve"> - </w:t>
      </w:r>
      <w:r w:rsidR="00C24D51" w:rsidRPr="00351560">
        <w:rPr>
          <w:rFonts w:ascii="Garamond" w:hAnsi="Garamond"/>
          <w:i/>
        </w:rPr>
        <w:t xml:space="preserve"> MB </w:t>
      </w:r>
      <w:r w:rsidR="00B32119" w:rsidRPr="00351560">
        <w:rPr>
          <w:rFonts w:ascii="Garamond" w:hAnsi="Garamond"/>
          <w:i/>
        </w:rPr>
        <w:t xml:space="preserve">Meeting </w:t>
      </w:r>
      <w:r w:rsidR="00C24D51" w:rsidRPr="00351560">
        <w:rPr>
          <w:rFonts w:ascii="Garamond" w:hAnsi="Garamond"/>
          <w:i/>
        </w:rPr>
        <w:t xml:space="preserve">in </w:t>
      </w:r>
      <w:r w:rsidR="0001373D" w:rsidRPr="00351560">
        <w:rPr>
          <w:rFonts w:ascii="Garamond" w:hAnsi="Garamond"/>
          <w:i/>
        </w:rPr>
        <w:t>London</w:t>
      </w:r>
      <w:r w:rsidR="006B5F60">
        <w:rPr>
          <w:rFonts w:ascii="Garamond" w:hAnsi="Garamond"/>
          <w:i/>
        </w:rPr>
        <w:t xml:space="preserve">, June 7 2019 - </w:t>
      </w:r>
    </w:p>
    <w:p w14:paraId="4EADC26D" w14:textId="77777777" w:rsidR="00526FF7" w:rsidRDefault="00E55965">
      <w:pPr>
        <w:spacing w:after="134"/>
        <w:jc w:val="right"/>
        <w:rPr>
          <w:rFonts w:ascii="Garamond" w:eastAsia="Arial" w:hAnsi="Garamond" w:cs="Arial"/>
        </w:rPr>
      </w:pPr>
      <w:r>
        <w:rPr>
          <w:rFonts w:ascii="Garamond" w:eastAsia="Arial" w:hAnsi="Garamond" w:cs="Arial"/>
        </w:rPr>
        <w:t>capacity b</w:t>
      </w:r>
      <w:r w:rsidR="00910CB1" w:rsidRPr="00351560">
        <w:rPr>
          <w:rFonts w:ascii="Garamond" w:eastAsia="Arial" w:hAnsi="Garamond" w:cs="Arial"/>
        </w:rPr>
        <w:t xml:space="preserve">uilding of teaching staff of the </w:t>
      </w:r>
      <w:proofErr w:type="spellStart"/>
      <w:r w:rsidR="00910CB1" w:rsidRPr="00351560">
        <w:rPr>
          <w:rFonts w:ascii="Garamond" w:eastAsia="Arial" w:hAnsi="Garamond" w:cs="Arial"/>
        </w:rPr>
        <w:t>FoL</w:t>
      </w:r>
      <w:proofErr w:type="spellEnd"/>
      <w:r w:rsidR="00910CB1" w:rsidRPr="00351560">
        <w:rPr>
          <w:rFonts w:ascii="Garamond" w:eastAsia="Arial" w:hAnsi="Garamond" w:cs="Arial"/>
        </w:rPr>
        <w:t xml:space="preserve"> and non-academic partners </w:t>
      </w:r>
    </w:p>
    <w:p w14:paraId="7B089E45" w14:textId="77777777" w:rsidR="00E55965" w:rsidRPr="00351560" w:rsidRDefault="00E55965">
      <w:pPr>
        <w:spacing w:after="134"/>
        <w:jc w:val="right"/>
        <w:rPr>
          <w:rFonts w:ascii="Garamond" w:hAnsi="Garamond"/>
        </w:rPr>
      </w:pPr>
    </w:p>
    <w:p w14:paraId="14ACB2A2" w14:textId="77777777" w:rsidR="00526FF7" w:rsidRPr="00351560" w:rsidRDefault="00910CB1">
      <w:pPr>
        <w:spacing w:after="0"/>
        <w:ind w:left="720"/>
        <w:jc w:val="center"/>
        <w:rPr>
          <w:rFonts w:ascii="Garamond" w:hAnsi="Garamond"/>
        </w:rPr>
      </w:pPr>
      <w:r w:rsidRPr="00351560">
        <w:rPr>
          <w:rFonts w:ascii="Garamond" w:hAnsi="Garamond"/>
          <w:b/>
        </w:rPr>
        <w:t xml:space="preserve"> </w:t>
      </w:r>
    </w:p>
    <w:tbl>
      <w:tblPr>
        <w:tblStyle w:val="TableGrid"/>
        <w:tblW w:w="9059" w:type="dxa"/>
        <w:tblInd w:w="6" w:type="dxa"/>
        <w:tblCellMar>
          <w:top w:w="70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225"/>
        <w:gridCol w:w="6834"/>
      </w:tblGrid>
      <w:tr w:rsidR="00526FF7" w:rsidRPr="00351560" w14:paraId="46667490" w14:textId="77777777" w:rsidTr="00C05688">
        <w:trPr>
          <w:trHeight w:val="96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04DA42E" w14:textId="77777777" w:rsidR="00526FF7" w:rsidRPr="00351560" w:rsidRDefault="00910CB1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  <w:b/>
              </w:rPr>
              <w:t xml:space="preserve">Venue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3C71" w14:textId="77777777" w:rsidR="0001373D" w:rsidRPr="00351560" w:rsidRDefault="0001373D">
            <w:pPr>
              <w:spacing w:after="9"/>
              <w:ind w:left="2"/>
              <w:rPr>
                <w:rFonts w:ascii="Garamond" w:hAnsi="Garamond"/>
                <w:b/>
              </w:rPr>
            </w:pPr>
            <w:r w:rsidRPr="00351560">
              <w:rPr>
                <w:rFonts w:ascii="Garamond" w:hAnsi="Garamond"/>
                <w:b/>
              </w:rPr>
              <w:t>Regent</w:t>
            </w:r>
            <w:r w:rsidR="00B32119" w:rsidRPr="00351560">
              <w:rPr>
                <w:rFonts w:ascii="Garamond" w:hAnsi="Garamond"/>
                <w:b/>
              </w:rPr>
              <w:t xml:space="preserve"> University </w:t>
            </w:r>
          </w:p>
          <w:p w14:paraId="073BC30D" w14:textId="77777777" w:rsidR="00C95182" w:rsidRPr="00351560" w:rsidRDefault="00C01FCB">
            <w:pPr>
              <w:spacing w:after="9"/>
              <w:ind w:left="2"/>
              <w:rPr>
                <w:rFonts w:ascii="Garamond" w:hAnsi="Garamond"/>
              </w:rPr>
            </w:pPr>
            <w:r w:rsidRPr="00351560">
              <w:rPr>
                <w:rFonts w:ascii="Garamond" w:hAnsi="Garamond"/>
                <w:b/>
              </w:rPr>
              <w:t xml:space="preserve">Address: </w:t>
            </w:r>
          </w:p>
          <w:p w14:paraId="1AB670EA" w14:textId="77777777" w:rsidR="00526FF7" w:rsidRPr="00351560" w:rsidRDefault="00526FF7">
            <w:pPr>
              <w:ind w:left="2"/>
              <w:rPr>
                <w:rFonts w:ascii="Garamond" w:hAnsi="Garamond"/>
              </w:rPr>
            </w:pPr>
          </w:p>
          <w:p w14:paraId="64167468" w14:textId="77777777" w:rsidR="00974331" w:rsidRPr="00351560" w:rsidRDefault="00974331" w:rsidP="00974331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Inner Circle, </w:t>
            </w:r>
          </w:p>
          <w:p w14:paraId="4C7CAAD9" w14:textId="77777777" w:rsidR="00974331" w:rsidRPr="00351560" w:rsidRDefault="00974331" w:rsidP="00974331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Regent's Park, </w:t>
            </w:r>
          </w:p>
          <w:p w14:paraId="65B32457" w14:textId="77777777" w:rsidR="00974331" w:rsidRPr="00351560" w:rsidRDefault="00974331" w:rsidP="00974331">
            <w:pPr>
              <w:ind w:left="2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London NW1 4NS</w:t>
            </w:r>
          </w:p>
          <w:p w14:paraId="248611D2" w14:textId="77777777" w:rsidR="00B32119" w:rsidRPr="00351560" w:rsidRDefault="00B32119">
            <w:pPr>
              <w:ind w:left="2"/>
              <w:rPr>
                <w:rFonts w:ascii="Garamond" w:hAnsi="Garamond"/>
              </w:rPr>
            </w:pPr>
          </w:p>
        </w:tc>
      </w:tr>
    </w:tbl>
    <w:p w14:paraId="639298E5" w14:textId="77777777" w:rsidR="00526FF7" w:rsidRPr="00351560" w:rsidRDefault="00526FF7">
      <w:pPr>
        <w:spacing w:after="0"/>
        <w:ind w:left="-1418" w:right="9828"/>
        <w:rPr>
          <w:rFonts w:ascii="Garamond" w:hAnsi="Garamond"/>
        </w:rPr>
      </w:pPr>
    </w:p>
    <w:p w14:paraId="0A006834" w14:textId="77777777" w:rsidR="00526FF7" w:rsidRDefault="00910CB1" w:rsidP="00481224">
      <w:pPr>
        <w:spacing w:after="362"/>
        <w:ind w:right="3818"/>
        <w:rPr>
          <w:rFonts w:ascii="Garamond" w:hAnsi="Garamond"/>
        </w:rPr>
      </w:pPr>
      <w:r w:rsidRPr="00351560">
        <w:rPr>
          <w:rFonts w:ascii="Garamond" w:hAnsi="Garamond"/>
        </w:rPr>
        <w:t xml:space="preserve"> </w:t>
      </w:r>
    </w:p>
    <w:p w14:paraId="4CAA52A7" w14:textId="77777777" w:rsidR="00135620" w:rsidRDefault="00135620" w:rsidP="00481224">
      <w:pPr>
        <w:spacing w:after="362"/>
        <w:ind w:right="3818"/>
        <w:rPr>
          <w:rFonts w:ascii="Garamond" w:hAnsi="Garamond"/>
        </w:rPr>
      </w:pPr>
    </w:p>
    <w:p w14:paraId="3D31C09D" w14:textId="77777777" w:rsidR="00135620" w:rsidRDefault="00135620" w:rsidP="00481224">
      <w:pPr>
        <w:spacing w:after="362"/>
        <w:ind w:right="3818"/>
        <w:rPr>
          <w:rFonts w:ascii="Garamond" w:hAnsi="Garamond"/>
        </w:rPr>
      </w:pPr>
    </w:p>
    <w:p w14:paraId="38B708BF" w14:textId="77777777" w:rsidR="00135620" w:rsidRDefault="00135620" w:rsidP="00481224">
      <w:pPr>
        <w:spacing w:after="362"/>
        <w:ind w:right="3818"/>
        <w:rPr>
          <w:rFonts w:ascii="Garamond" w:hAnsi="Garamond"/>
        </w:rPr>
      </w:pPr>
    </w:p>
    <w:p w14:paraId="60D76CB0" w14:textId="77777777" w:rsidR="00135620" w:rsidRDefault="00135620" w:rsidP="00481224">
      <w:pPr>
        <w:spacing w:after="362"/>
        <w:ind w:right="3818"/>
        <w:rPr>
          <w:rFonts w:ascii="Garamond" w:hAnsi="Garamond"/>
        </w:rPr>
      </w:pPr>
    </w:p>
    <w:p w14:paraId="43718BF5" w14:textId="77777777" w:rsidR="00135620" w:rsidRDefault="00135620" w:rsidP="00481224">
      <w:pPr>
        <w:spacing w:after="362"/>
        <w:ind w:right="3818"/>
        <w:rPr>
          <w:rFonts w:ascii="Garamond" w:hAnsi="Garamond"/>
        </w:rPr>
      </w:pPr>
    </w:p>
    <w:p w14:paraId="7612FEAE" w14:textId="77777777" w:rsidR="00135620" w:rsidRDefault="00135620" w:rsidP="00481224">
      <w:pPr>
        <w:spacing w:after="362"/>
        <w:ind w:right="3818"/>
        <w:rPr>
          <w:rFonts w:ascii="Garamond" w:hAnsi="Garamond"/>
        </w:rPr>
      </w:pPr>
    </w:p>
    <w:p w14:paraId="51C160C1" w14:textId="77777777" w:rsidR="00135620" w:rsidRDefault="00135620" w:rsidP="00481224">
      <w:pPr>
        <w:spacing w:after="362"/>
        <w:ind w:right="3818"/>
        <w:rPr>
          <w:rFonts w:ascii="Garamond" w:hAnsi="Garamond"/>
        </w:rPr>
      </w:pPr>
    </w:p>
    <w:p w14:paraId="02A9BC96" w14:textId="77777777" w:rsidR="00135620" w:rsidRDefault="00135620" w:rsidP="00481224">
      <w:pPr>
        <w:spacing w:after="362"/>
        <w:ind w:right="3818"/>
        <w:rPr>
          <w:rFonts w:ascii="Garamond" w:hAnsi="Garamond"/>
        </w:rPr>
      </w:pPr>
    </w:p>
    <w:p w14:paraId="44B46C42" w14:textId="77777777" w:rsidR="00135620" w:rsidRDefault="00135620" w:rsidP="00481224">
      <w:pPr>
        <w:spacing w:after="362"/>
        <w:ind w:right="3818"/>
        <w:rPr>
          <w:rFonts w:ascii="Garamond" w:hAnsi="Garamond"/>
        </w:rPr>
      </w:pPr>
    </w:p>
    <w:p w14:paraId="58A9E86F" w14:textId="77777777" w:rsidR="00B70DEA" w:rsidRPr="00351560" w:rsidRDefault="00B70DEA" w:rsidP="00481224">
      <w:pPr>
        <w:spacing w:after="362"/>
        <w:ind w:right="3818"/>
        <w:rPr>
          <w:rFonts w:ascii="Garamond" w:hAnsi="Garamond"/>
        </w:rPr>
      </w:pPr>
    </w:p>
    <w:p w14:paraId="0946CD9C" w14:textId="77777777" w:rsidR="00526FF7" w:rsidRPr="00351560" w:rsidRDefault="00135620" w:rsidP="00135620">
      <w:pPr>
        <w:spacing w:after="0"/>
        <w:ind w:right="3278"/>
        <w:jc w:val="center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                                                          </w:t>
      </w:r>
      <w:r w:rsidR="00910CB1" w:rsidRPr="00351560">
        <w:rPr>
          <w:rFonts w:ascii="Garamond" w:hAnsi="Garamond"/>
          <w:b/>
        </w:rPr>
        <w:t xml:space="preserve">Agenda </w:t>
      </w:r>
    </w:p>
    <w:tbl>
      <w:tblPr>
        <w:tblStyle w:val="TableGrid"/>
        <w:tblW w:w="9058" w:type="dxa"/>
        <w:tblInd w:w="6" w:type="dxa"/>
        <w:tblCellMar>
          <w:top w:w="70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793"/>
        <w:gridCol w:w="5265"/>
      </w:tblGrid>
      <w:tr w:rsidR="00526FF7" w:rsidRPr="00351560" w14:paraId="13FD5A0C" w14:textId="77777777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C4A80A2" w14:textId="77777777" w:rsidR="00526FF7" w:rsidRPr="00351560" w:rsidRDefault="00526849" w:rsidP="00526849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  <w:b/>
              </w:rPr>
              <w:t>Thursday, 6 June 2019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135B213" w14:textId="77777777" w:rsidR="00526FF7" w:rsidRPr="00351560" w:rsidRDefault="00910CB1">
            <w:pPr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</w:t>
            </w:r>
          </w:p>
        </w:tc>
      </w:tr>
      <w:tr w:rsidR="00526FF7" w:rsidRPr="00351560" w14:paraId="34492B56" w14:textId="77777777" w:rsidTr="0041432E">
        <w:trPr>
          <w:trHeight w:val="31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3B59" w14:textId="77777777" w:rsidR="00526FF7" w:rsidRPr="00351560" w:rsidRDefault="00910CB1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BFFD" w14:textId="77777777" w:rsidR="00526FF7" w:rsidRDefault="00910CB1">
            <w:pPr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Arrival of the participants</w:t>
            </w:r>
            <w:r w:rsidR="00135620">
              <w:rPr>
                <w:rFonts w:ascii="Garamond" w:hAnsi="Garamond"/>
              </w:rPr>
              <w:t>:</w:t>
            </w:r>
          </w:p>
          <w:p w14:paraId="0C733417" w14:textId="77777777" w:rsidR="00135620" w:rsidRPr="00351560" w:rsidRDefault="00135620">
            <w:pPr>
              <w:ind w:left="1"/>
              <w:rPr>
                <w:rFonts w:ascii="Garamond" w:hAnsi="Garamond"/>
              </w:rPr>
            </w:pPr>
          </w:p>
          <w:p w14:paraId="3AA20E7A" w14:textId="77777777" w:rsidR="00B132BD" w:rsidRDefault="00B132BD" w:rsidP="00B132BD">
            <w:pPr>
              <w:ind w:left="1"/>
              <w:rPr>
                <w:rFonts w:ascii="Garamond" w:hAnsi="Garamond"/>
              </w:rPr>
            </w:pPr>
            <w:proofErr w:type="spellStart"/>
            <w:r w:rsidRPr="00351560">
              <w:rPr>
                <w:rFonts w:ascii="Garamond" w:hAnsi="Garamond"/>
              </w:rPr>
              <w:t>Aneta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Spaic</w:t>
            </w:r>
            <w:proofErr w:type="spellEnd"/>
            <w:r w:rsidRPr="00351560">
              <w:rPr>
                <w:rFonts w:ascii="Garamond" w:hAnsi="Garamond"/>
              </w:rPr>
              <w:t xml:space="preserve">, </w:t>
            </w:r>
            <w:proofErr w:type="spellStart"/>
            <w:r w:rsidRPr="00351560">
              <w:rPr>
                <w:rFonts w:ascii="Garamond" w:hAnsi="Garamond"/>
              </w:rPr>
              <w:t>Gordana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Jeknic</w:t>
            </w:r>
            <w:proofErr w:type="spellEnd"/>
            <w:r w:rsidRPr="00351560">
              <w:rPr>
                <w:rFonts w:ascii="Garamond" w:hAnsi="Garamond"/>
              </w:rPr>
              <w:t xml:space="preserve">, Bojana </w:t>
            </w:r>
            <w:proofErr w:type="spellStart"/>
            <w:r w:rsidRPr="00351560">
              <w:rPr>
                <w:rFonts w:ascii="Garamond" w:hAnsi="Garamond"/>
              </w:rPr>
              <w:t>Lakicevic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Djuranovic</w:t>
            </w:r>
            <w:proofErr w:type="spellEnd"/>
            <w:r w:rsidRPr="00351560">
              <w:rPr>
                <w:rFonts w:ascii="Garamond" w:hAnsi="Garamond"/>
              </w:rPr>
              <w:t xml:space="preserve">, </w:t>
            </w:r>
            <w:proofErr w:type="spellStart"/>
            <w:r w:rsidRPr="00351560">
              <w:rPr>
                <w:rFonts w:ascii="Garamond" w:hAnsi="Garamond"/>
              </w:rPr>
              <w:t>Marijana</w:t>
            </w:r>
            <w:proofErr w:type="spellEnd"/>
            <w:r w:rsidRPr="00351560">
              <w:rPr>
                <w:rFonts w:ascii="Garamond" w:hAnsi="Garamond"/>
              </w:rPr>
              <w:t xml:space="preserve"> Lekovic </w:t>
            </w:r>
            <w:proofErr w:type="spellStart"/>
            <w:r w:rsidRPr="00351560">
              <w:rPr>
                <w:rFonts w:ascii="Garamond" w:hAnsi="Garamond"/>
              </w:rPr>
              <w:t>Draskovic</w:t>
            </w:r>
            <w:proofErr w:type="spellEnd"/>
            <w:r w:rsidRPr="00351560">
              <w:rPr>
                <w:rFonts w:ascii="Garamond" w:hAnsi="Garamond"/>
              </w:rPr>
              <w:t xml:space="preserve">, </w:t>
            </w:r>
            <w:proofErr w:type="spellStart"/>
            <w:r w:rsidRPr="00351560">
              <w:rPr>
                <w:rFonts w:ascii="Garamond" w:hAnsi="Garamond"/>
              </w:rPr>
              <w:t>Miroslava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Raicevic</w:t>
            </w:r>
            <w:proofErr w:type="spellEnd"/>
            <w:r w:rsidRPr="00351560">
              <w:rPr>
                <w:rFonts w:ascii="Garamond" w:hAnsi="Garamond"/>
              </w:rPr>
              <w:t xml:space="preserve">, </w:t>
            </w:r>
            <w:proofErr w:type="spellStart"/>
            <w:r w:rsidRPr="00351560">
              <w:rPr>
                <w:rFonts w:ascii="Garamond" w:hAnsi="Garamond"/>
              </w:rPr>
              <w:t>Vasilka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Sancin</w:t>
            </w:r>
            <w:proofErr w:type="spellEnd"/>
            <w:r w:rsidRPr="00351560">
              <w:rPr>
                <w:rFonts w:ascii="Garamond" w:hAnsi="Garamond"/>
              </w:rPr>
              <w:t xml:space="preserve">, Goran </w:t>
            </w:r>
            <w:proofErr w:type="spellStart"/>
            <w:r w:rsidRPr="00351560">
              <w:rPr>
                <w:rFonts w:ascii="Garamond" w:hAnsi="Garamond"/>
              </w:rPr>
              <w:t>Koevski</w:t>
            </w:r>
            <w:proofErr w:type="spellEnd"/>
            <w:r w:rsidRPr="00351560">
              <w:rPr>
                <w:rFonts w:ascii="Garamond" w:hAnsi="Garamond"/>
              </w:rPr>
              <w:t xml:space="preserve">, </w:t>
            </w:r>
            <w:proofErr w:type="spellStart"/>
            <w:r w:rsidRPr="00351560">
              <w:rPr>
                <w:rFonts w:ascii="Garamond" w:hAnsi="Garamond"/>
              </w:rPr>
              <w:t>Ksenija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Grubisic</w:t>
            </w:r>
            <w:proofErr w:type="spellEnd"/>
            <w:r w:rsidRPr="00351560">
              <w:rPr>
                <w:rFonts w:ascii="Garamond" w:hAnsi="Garamond"/>
              </w:rPr>
              <w:t xml:space="preserve">, </w:t>
            </w:r>
            <w:proofErr w:type="spellStart"/>
            <w:r w:rsidRPr="00351560">
              <w:rPr>
                <w:rFonts w:ascii="Garamond" w:hAnsi="Garamond"/>
              </w:rPr>
              <w:t>Petar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Bacic</w:t>
            </w:r>
            <w:proofErr w:type="spellEnd"/>
            <w:r w:rsidRPr="00351560">
              <w:rPr>
                <w:rFonts w:ascii="Garamond" w:hAnsi="Garamond"/>
              </w:rPr>
              <w:t xml:space="preserve">, </w:t>
            </w:r>
            <w:proofErr w:type="spellStart"/>
            <w:r w:rsidRPr="00351560">
              <w:rPr>
                <w:rFonts w:ascii="Garamond" w:hAnsi="Garamond"/>
              </w:rPr>
              <w:t>Mareike</w:t>
            </w:r>
            <w:proofErr w:type="spellEnd"/>
            <w:r w:rsidRPr="00351560">
              <w:rPr>
                <w:rFonts w:ascii="Garamond" w:hAnsi="Garamond"/>
              </w:rPr>
              <w:t xml:space="preserve"> Frohlich</w:t>
            </w:r>
          </w:p>
          <w:p w14:paraId="76123A08" w14:textId="77777777" w:rsidR="00885B12" w:rsidRPr="00351560" w:rsidRDefault="00885B12" w:rsidP="00B132BD">
            <w:pPr>
              <w:ind w:left="1"/>
              <w:rPr>
                <w:rFonts w:ascii="Garamond" w:hAnsi="Garamond"/>
              </w:rPr>
            </w:pPr>
          </w:p>
        </w:tc>
      </w:tr>
      <w:tr w:rsidR="00526FF7" w:rsidRPr="00351560" w14:paraId="5F68196F" w14:textId="77777777" w:rsidTr="00763FD1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6104167" w14:textId="77777777" w:rsidR="00526FF7" w:rsidRPr="00351560" w:rsidRDefault="00526849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Friday, 7 June 2019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8AA1157" w14:textId="77777777" w:rsidR="00526FF7" w:rsidRPr="00351560" w:rsidRDefault="00910CB1">
            <w:pPr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</w:t>
            </w:r>
          </w:p>
        </w:tc>
      </w:tr>
      <w:tr w:rsidR="00526FF7" w:rsidRPr="00351560" w14:paraId="71CA3628" w14:textId="77777777" w:rsidTr="00763FD1">
        <w:trPr>
          <w:trHeight w:val="31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A791" w14:textId="77777777" w:rsidR="00526FF7" w:rsidRPr="00351560" w:rsidRDefault="00910CB1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4343" w14:textId="77777777" w:rsidR="00526FF7" w:rsidRPr="00351560" w:rsidRDefault="00910CB1">
            <w:pPr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Breakfast at the hotel </w:t>
            </w:r>
          </w:p>
        </w:tc>
      </w:tr>
      <w:tr w:rsidR="00526FF7" w:rsidRPr="00351560" w14:paraId="36B7129C" w14:textId="77777777" w:rsidTr="00763FD1">
        <w:trPr>
          <w:trHeight w:val="9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8E0B" w14:textId="77777777" w:rsidR="00526FF7" w:rsidRPr="00351560" w:rsidRDefault="00E476F4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1</w:t>
            </w:r>
            <w:r w:rsidR="00D96A40" w:rsidRPr="00351560">
              <w:rPr>
                <w:rFonts w:ascii="Garamond" w:hAnsi="Garamond"/>
              </w:rPr>
              <w:t>0</w:t>
            </w:r>
            <w:r w:rsidRPr="00351560">
              <w:rPr>
                <w:rFonts w:ascii="Garamond" w:hAnsi="Garamond"/>
              </w:rPr>
              <w:t>.00 – 10.3</w:t>
            </w:r>
            <w:r w:rsidR="00D96A40" w:rsidRPr="00351560">
              <w:rPr>
                <w:rFonts w:ascii="Garamond" w:hAnsi="Garamond"/>
              </w:rPr>
              <w:t>0</w:t>
            </w:r>
            <w:r w:rsidR="00910CB1" w:rsidRPr="00351560">
              <w:rPr>
                <w:rFonts w:ascii="Garamond" w:hAnsi="Garamond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4365" w14:textId="77777777" w:rsidR="00351560" w:rsidRDefault="00351560" w:rsidP="00351560">
            <w:pPr>
              <w:spacing w:after="2" w:line="265" w:lineRule="auto"/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Welcome by Regent University </w:t>
            </w:r>
          </w:p>
          <w:p w14:paraId="1F5035DC" w14:textId="77777777" w:rsidR="00993881" w:rsidRPr="00351560" w:rsidRDefault="00993881" w:rsidP="00351560">
            <w:pPr>
              <w:spacing w:after="2" w:line="265" w:lineRule="auto"/>
              <w:ind w:left="1"/>
              <w:rPr>
                <w:rFonts w:ascii="Garamond" w:hAnsi="Garamond"/>
              </w:rPr>
            </w:pPr>
          </w:p>
          <w:p w14:paraId="632F0D4A" w14:textId="77777777" w:rsidR="00351560" w:rsidRPr="00351560" w:rsidRDefault="00C40396" w:rsidP="00351560">
            <w:pPr>
              <w:spacing w:after="2" w:line="265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Prof. Paul Ryan, </w:t>
            </w:r>
            <w:r w:rsidR="00351560" w:rsidRPr="00351560">
              <w:rPr>
                <w:rFonts w:ascii="Garamond" w:hAnsi="Garamond"/>
              </w:rPr>
              <w:t xml:space="preserve">Dean </w:t>
            </w:r>
          </w:p>
          <w:p w14:paraId="1F1DBDF4" w14:textId="77777777" w:rsidR="00526FF7" w:rsidRPr="00351560" w:rsidRDefault="00351560" w:rsidP="00351560">
            <w:pPr>
              <w:spacing w:after="2" w:line="265" w:lineRule="auto"/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Regent’s University London </w:t>
            </w:r>
          </w:p>
          <w:p w14:paraId="530D0CF6" w14:textId="77777777" w:rsidR="00351560" w:rsidRPr="00351560" w:rsidRDefault="00351560" w:rsidP="00351560">
            <w:pPr>
              <w:spacing w:after="2" w:line="265" w:lineRule="auto"/>
              <w:ind w:left="1"/>
              <w:rPr>
                <w:rFonts w:ascii="Garamond" w:hAnsi="Garamond"/>
              </w:rPr>
            </w:pPr>
          </w:p>
        </w:tc>
      </w:tr>
      <w:tr w:rsidR="00526FF7" w:rsidRPr="00351560" w14:paraId="2131F730" w14:textId="77777777" w:rsidTr="0041432E">
        <w:trPr>
          <w:trHeight w:val="9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AAF6" w14:textId="77777777" w:rsidR="00526FF7" w:rsidRPr="00351560" w:rsidRDefault="00E476F4" w:rsidP="0041432E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10.30 – 11.0</w:t>
            </w:r>
            <w:r w:rsidR="007D35A0" w:rsidRPr="00351560">
              <w:rPr>
                <w:rFonts w:ascii="Garamond" w:hAnsi="Garamond"/>
              </w:rPr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735C" w14:textId="77777777" w:rsidR="0041432E" w:rsidRDefault="00B70DEA" w:rsidP="00C35227">
            <w:pPr>
              <w:ind w:right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Overall quality analysis of the CABUFAL activities </w:t>
            </w:r>
            <w:r w:rsidR="00135620">
              <w:rPr>
                <w:rFonts w:ascii="Garamond" w:hAnsi="Garamond"/>
              </w:rPr>
              <w:t>by the CABUFAL quality assurance leader Regent University</w:t>
            </w:r>
          </w:p>
          <w:p w14:paraId="250E8204" w14:textId="77777777" w:rsidR="00B70DEA" w:rsidRPr="00351560" w:rsidRDefault="00B70DEA" w:rsidP="00C35227">
            <w:pPr>
              <w:ind w:right="5"/>
              <w:rPr>
                <w:rFonts w:ascii="Garamond" w:hAnsi="Garamond"/>
              </w:rPr>
            </w:pPr>
          </w:p>
          <w:p w14:paraId="389E9504" w14:textId="77777777" w:rsidR="00526FF7" w:rsidRDefault="00B70DEA" w:rsidP="0041432E">
            <w:pPr>
              <w:ind w:left="1" w:right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Prof. </w:t>
            </w:r>
            <w:proofErr w:type="spellStart"/>
            <w:r w:rsidRPr="00351560">
              <w:rPr>
                <w:rFonts w:ascii="Garamond" w:hAnsi="Garamond"/>
              </w:rPr>
              <w:t>Jossi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Pr="00351560">
              <w:rPr>
                <w:rFonts w:ascii="Garamond" w:hAnsi="Garamond"/>
              </w:rPr>
              <w:t>Mekelberg</w:t>
            </w:r>
            <w:proofErr w:type="spellEnd"/>
          </w:p>
          <w:p w14:paraId="36C791D2" w14:textId="77777777" w:rsidR="005A486E" w:rsidRPr="00351560" w:rsidRDefault="005A486E" w:rsidP="0041432E">
            <w:pPr>
              <w:ind w:left="1" w:right="5"/>
              <w:rPr>
                <w:rFonts w:ascii="Garamond" w:hAnsi="Garamond"/>
              </w:rPr>
            </w:pPr>
          </w:p>
        </w:tc>
      </w:tr>
      <w:tr w:rsidR="00526FF7" w:rsidRPr="00351560" w14:paraId="0212C9C1" w14:textId="77777777" w:rsidTr="00481224">
        <w:trPr>
          <w:trHeight w:val="29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B45F" w14:textId="77777777" w:rsidR="00526FF7" w:rsidRPr="00351560" w:rsidRDefault="004950A4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11.00 – 11.30</w:t>
            </w:r>
            <w:r w:rsidR="00910CB1" w:rsidRPr="00351560">
              <w:rPr>
                <w:rFonts w:ascii="Garamond" w:hAnsi="Garamond"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6260" w14:textId="77777777" w:rsidR="00526FF7" w:rsidRPr="00351560" w:rsidRDefault="00481224" w:rsidP="0041432E">
            <w:pPr>
              <w:ind w:left="1"/>
              <w:jc w:val="both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                                  </w:t>
            </w:r>
            <w:r w:rsidR="00A14B20" w:rsidRPr="00351560">
              <w:rPr>
                <w:rFonts w:ascii="Garamond" w:hAnsi="Garamond"/>
              </w:rPr>
              <w:t>Coffee break</w:t>
            </w:r>
          </w:p>
        </w:tc>
      </w:tr>
      <w:tr w:rsidR="007F52E6" w:rsidRPr="00351560" w14:paraId="56B003A5" w14:textId="77777777" w:rsidTr="0041432E">
        <w:trPr>
          <w:trHeight w:val="6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B287" w14:textId="77777777" w:rsidR="007F52E6" w:rsidRPr="00351560" w:rsidRDefault="004C0F1A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11.30 – 12.00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AE7A" w14:textId="77777777" w:rsidR="004950A4" w:rsidRPr="00351560" w:rsidRDefault="00F74FC8" w:rsidP="004950A4">
            <w:pPr>
              <w:spacing w:after="9"/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CABUFAL overall </w:t>
            </w:r>
            <w:r w:rsidR="004950A4" w:rsidRPr="00351560">
              <w:rPr>
                <w:rFonts w:ascii="Garamond" w:hAnsi="Garamond"/>
              </w:rPr>
              <w:t xml:space="preserve">Performance </w:t>
            </w:r>
            <w:r w:rsidR="00A2794B" w:rsidRPr="00351560">
              <w:rPr>
                <w:rFonts w:ascii="Garamond" w:hAnsi="Garamond"/>
              </w:rPr>
              <w:t xml:space="preserve"> </w:t>
            </w:r>
          </w:p>
          <w:p w14:paraId="6A8D4919" w14:textId="77777777" w:rsidR="00C35227" w:rsidRPr="00351560" w:rsidRDefault="00C35227" w:rsidP="004950A4">
            <w:pPr>
              <w:spacing w:after="9"/>
              <w:ind w:left="1"/>
              <w:rPr>
                <w:rFonts w:ascii="Garamond" w:hAnsi="Garamond"/>
              </w:rPr>
            </w:pPr>
          </w:p>
          <w:p w14:paraId="493A2890" w14:textId="77777777" w:rsidR="007F52E6" w:rsidRPr="00351560" w:rsidRDefault="00F06743" w:rsidP="004950A4">
            <w:pPr>
              <w:spacing w:after="9"/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Prof. </w:t>
            </w:r>
            <w:proofErr w:type="spellStart"/>
            <w:r w:rsidRPr="00351560">
              <w:rPr>
                <w:rFonts w:ascii="Garamond" w:hAnsi="Garamond"/>
              </w:rPr>
              <w:t>dr</w:t>
            </w:r>
            <w:proofErr w:type="spellEnd"/>
            <w:r w:rsidRPr="00351560">
              <w:rPr>
                <w:rFonts w:ascii="Garamond" w:hAnsi="Garamond"/>
              </w:rPr>
              <w:t xml:space="preserve"> </w:t>
            </w:r>
            <w:proofErr w:type="spellStart"/>
            <w:r w:rsidR="004950A4" w:rsidRPr="00351560">
              <w:rPr>
                <w:rFonts w:ascii="Garamond" w:hAnsi="Garamond"/>
              </w:rPr>
              <w:t>Aneta</w:t>
            </w:r>
            <w:proofErr w:type="spellEnd"/>
            <w:r w:rsidR="004950A4" w:rsidRPr="00351560">
              <w:rPr>
                <w:rFonts w:ascii="Garamond" w:hAnsi="Garamond"/>
              </w:rPr>
              <w:t xml:space="preserve"> </w:t>
            </w:r>
            <w:proofErr w:type="spellStart"/>
            <w:r w:rsidR="004950A4" w:rsidRPr="00351560">
              <w:rPr>
                <w:rFonts w:ascii="Garamond" w:hAnsi="Garamond"/>
              </w:rPr>
              <w:t>Spaic</w:t>
            </w:r>
            <w:proofErr w:type="spellEnd"/>
            <w:r w:rsidR="00AF6108" w:rsidRPr="00351560">
              <w:rPr>
                <w:rFonts w:ascii="Garamond" w:hAnsi="Garamond"/>
              </w:rPr>
              <w:t xml:space="preserve"> </w:t>
            </w:r>
          </w:p>
          <w:p w14:paraId="5732E60A" w14:textId="77777777" w:rsidR="00F06743" w:rsidRPr="00351560" w:rsidRDefault="00F06743" w:rsidP="004950A4">
            <w:pPr>
              <w:spacing w:after="9"/>
              <w:ind w:left="1"/>
              <w:rPr>
                <w:rFonts w:ascii="Garamond" w:hAnsi="Garamond"/>
              </w:rPr>
            </w:pPr>
          </w:p>
        </w:tc>
      </w:tr>
      <w:tr w:rsidR="0041432E" w:rsidRPr="00351560" w14:paraId="34F9A7F2" w14:textId="77777777" w:rsidTr="0041432E">
        <w:trPr>
          <w:trHeight w:val="6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AE01" w14:textId="77777777" w:rsidR="0041432E" w:rsidRPr="00351560" w:rsidRDefault="007F52E6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12:00 –</w:t>
            </w:r>
            <w:r w:rsidR="008A0793" w:rsidRPr="00351560">
              <w:rPr>
                <w:rFonts w:ascii="Garamond" w:hAnsi="Garamond"/>
              </w:rPr>
              <w:t xml:space="preserve"> 13.3</w:t>
            </w:r>
            <w:r w:rsidRPr="00351560">
              <w:rPr>
                <w:rFonts w:ascii="Garamond" w:hAnsi="Garamond"/>
              </w:rPr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26C4" w14:textId="77777777" w:rsidR="007F52E6" w:rsidRPr="00351560" w:rsidRDefault="0041432E" w:rsidP="00481224">
            <w:pPr>
              <w:pStyle w:val="ListParagraph"/>
              <w:numPr>
                <w:ilvl w:val="0"/>
                <w:numId w:val="3"/>
              </w:numPr>
              <w:spacing w:after="9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Discussion about </w:t>
            </w:r>
            <w:r w:rsidR="00734084" w:rsidRPr="00351560">
              <w:rPr>
                <w:rFonts w:ascii="Garamond" w:hAnsi="Garamond"/>
              </w:rPr>
              <w:t>CABUFAL</w:t>
            </w:r>
            <w:r w:rsidRPr="00351560">
              <w:rPr>
                <w:rFonts w:ascii="Garamond" w:hAnsi="Garamond"/>
              </w:rPr>
              <w:t xml:space="preserve"> specific packages</w:t>
            </w:r>
            <w:r w:rsidR="007F52E6" w:rsidRPr="00351560">
              <w:rPr>
                <w:rFonts w:ascii="Garamond" w:hAnsi="Garamond"/>
              </w:rPr>
              <w:t xml:space="preserve">. </w:t>
            </w:r>
          </w:p>
          <w:p w14:paraId="41441534" w14:textId="77777777" w:rsidR="00C35227" w:rsidRPr="00351560" w:rsidRDefault="00C35227" w:rsidP="0041432E">
            <w:pPr>
              <w:spacing w:after="9"/>
              <w:ind w:left="1"/>
              <w:rPr>
                <w:rFonts w:ascii="Garamond" w:hAnsi="Garamond"/>
              </w:rPr>
            </w:pPr>
          </w:p>
          <w:p w14:paraId="6BEE4A39" w14:textId="77777777" w:rsidR="00A6581A" w:rsidRPr="00351560" w:rsidRDefault="00C35227" w:rsidP="00734084">
            <w:pPr>
              <w:spacing w:after="9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Best practices </w:t>
            </w:r>
            <w:r w:rsidR="00A6581A" w:rsidRPr="00351560">
              <w:rPr>
                <w:rFonts w:ascii="Garamond" w:hAnsi="Garamond"/>
              </w:rPr>
              <w:t>in teaching EU law/</w:t>
            </w:r>
            <w:r w:rsidR="00A50AD2" w:rsidRPr="00351560">
              <w:rPr>
                <w:rFonts w:ascii="Garamond" w:hAnsi="Garamond"/>
              </w:rPr>
              <w:t>Publishing</w:t>
            </w:r>
            <w:r w:rsidR="005564A5" w:rsidRPr="00351560">
              <w:rPr>
                <w:rFonts w:ascii="Garamond" w:hAnsi="Garamond"/>
              </w:rPr>
              <w:t>…</w:t>
            </w:r>
          </w:p>
          <w:p w14:paraId="2FA260D9" w14:textId="77777777" w:rsidR="00C75316" w:rsidRPr="00351560" w:rsidRDefault="00C75316" w:rsidP="00A6581A">
            <w:pPr>
              <w:spacing w:after="9"/>
              <w:ind w:left="1"/>
              <w:rPr>
                <w:rFonts w:ascii="Garamond" w:hAnsi="Garamond"/>
              </w:rPr>
            </w:pPr>
          </w:p>
          <w:p w14:paraId="036A2D4B" w14:textId="77777777" w:rsidR="00C35227" w:rsidRPr="00351560" w:rsidRDefault="00454984" w:rsidP="00734084">
            <w:pPr>
              <w:spacing w:after="9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Refreshment of the curriculum/</w:t>
            </w:r>
            <w:r w:rsidR="001879F0" w:rsidRPr="00351560">
              <w:rPr>
                <w:rFonts w:ascii="Garamond" w:hAnsi="Garamond"/>
              </w:rPr>
              <w:t xml:space="preserve">Faculty </w:t>
            </w:r>
            <w:r w:rsidR="00100B35" w:rsidRPr="00351560">
              <w:rPr>
                <w:rFonts w:ascii="Garamond" w:hAnsi="Garamond"/>
              </w:rPr>
              <w:t>of Law</w:t>
            </w:r>
            <w:r w:rsidR="001879F0" w:rsidRPr="00351560">
              <w:rPr>
                <w:rFonts w:ascii="Garamond" w:hAnsi="Garamond"/>
              </w:rPr>
              <w:t xml:space="preserve"> p</w:t>
            </w:r>
            <w:r w:rsidR="00B17F96" w:rsidRPr="00351560">
              <w:rPr>
                <w:rFonts w:ascii="Garamond" w:hAnsi="Garamond"/>
              </w:rPr>
              <w:t xml:space="preserve">roposal </w:t>
            </w:r>
            <w:r w:rsidR="004D3C20" w:rsidRPr="00351560">
              <w:rPr>
                <w:rFonts w:ascii="Garamond" w:hAnsi="Garamond"/>
              </w:rPr>
              <w:t>for the Senate verification</w:t>
            </w:r>
          </w:p>
          <w:p w14:paraId="1B583C2A" w14:textId="77777777" w:rsidR="00B17F96" w:rsidRPr="00351560" w:rsidRDefault="00B17F96" w:rsidP="00B17F96">
            <w:pPr>
              <w:spacing w:after="9"/>
              <w:ind w:left="1"/>
              <w:rPr>
                <w:rFonts w:ascii="Garamond" w:hAnsi="Garamond"/>
              </w:rPr>
            </w:pPr>
          </w:p>
          <w:p w14:paraId="2308C74A" w14:textId="77777777" w:rsidR="00481224" w:rsidRPr="00F93531" w:rsidRDefault="00F93531" w:rsidP="00534A23">
            <w:pPr>
              <w:pStyle w:val="ListParagraph"/>
              <w:numPr>
                <w:ilvl w:val="0"/>
                <w:numId w:val="3"/>
              </w:numPr>
              <w:spacing w:after="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Closing up activities</w:t>
            </w:r>
            <w:r w:rsidR="00DA5007" w:rsidRPr="00F93531">
              <w:rPr>
                <w:rFonts w:ascii="Garamond" w:hAnsi="Garamond"/>
              </w:rPr>
              <w:t xml:space="preserve"> in 2019</w:t>
            </w:r>
            <w:r w:rsidR="00481224" w:rsidRPr="00F93531">
              <w:rPr>
                <w:rFonts w:ascii="Garamond" w:hAnsi="Garamond"/>
              </w:rPr>
              <w:t>:</w:t>
            </w:r>
          </w:p>
          <w:p w14:paraId="22D225EB" w14:textId="77777777" w:rsidR="00A2794B" w:rsidRPr="00351560" w:rsidRDefault="00A2794B" w:rsidP="00A2794B">
            <w:pPr>
              <w:spacing w:after="9"/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       </w:t>
            </w:r>
            <w:r w:rsidR="00481224" w:rsidRPr="00351560">
              <w:rPr>
                <w:rFonts w:ascii="Garamond" w:hAnsi="Garamond"/>
              </w:rPr>
              <w:t xml:space="preserve">                     </w:t>
            </w:r>
          </w:p>
          <w:p w14:paraId="73057F83" w14:textId="77777777" w:rsidR="00A2794B" w:rsidRPr="00351560" w:rsidRDefault="00A2794B" w:rsidP="00481224">
            <w:pPr>
              <w:spacing w:after="9"/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    </w:t>
            </w:r>
            <w:r w:rsidR="00481224" w:rsidRPr="00351560">
              <w:rPr>
                <w:rFonts w:ascii="Garamond" w:hAnsi="Garamond"/>
              </w:rPr>
              <w:t xml:space="preserve"> </w:t>
            </w:r>
            <w:r w:rsidRPr="00351560">
              <w:rPr>
                <w:rFonts w:ascii="Garamond" w:hAnsi="Garamond"/>
              </w:rPr>
              <w:t xml:space="preserve"> </w:t>
            </w:r>
            <w:r w:rsidR="00481224" w:rsidRPr="00351560">
              <w:rPr>
                <w:rFonts w:ascii="Garamond" w:hAnsi="Garamond"/>
              </w:rPr>
              <w:t xml:space="preserve">                      QCB in Podgorica -  September 23, 2019</w:t>
            </w:r>
          </w:p>
        </w:tc>
      </w:tr>
      <w:tr w:rsidR="00E4467A" w:rsidRPr="00351560" w14:paraId="740060C5" w14:textId="77777777" w:rsidTr="0041432E">
        <w:trPr>
          <w:trHeight w:val="6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C35B" w14:textId="77777777" w:rsidR="00E4467A" w:rsidRPr="00351560" w:rsidRDefault="008A0793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13:30 – 14:0</w:t>
            </w:r>
            <w:r w:rsidR="00E4467A" w:rsidRPr="00351560">
              <w:rPr>
                <w:rFonts w:ascii="Garamond" w:hAnsi="Garamond"/>
              </w:rPr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6F19" w14:textId="77777777" w:rsidR="00B53EE0" w:rsidRPr="00351560" w:rsidRDefault="00B53EE0" w:rsidP="00B53EE0">
            <w:pPr>
              <w:spacing w:after="9"/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Consortium partners positions   - </w:t>
            </w:r>
            <w:r w:rsidR="00317740">
              <w:rPr>
                <w:rFonts w:ascii="Garamond" w:hAnsi="Garamond"/>
              </w:rPr>
              <w:t xml:space="preserve"> </w:t>
            </w:r>
            <w:r w:rsidRPr="00351560">
              <w:rPr>
                <w:rFonts w:ascii="Garamond" w:hAnsi="Garamond"/>
              </w:rPr>
              <w:t xml:space="preserve">financial and other aspects of CABUFAL </w:t>
            </w:r>
            <w:r w:rsidR="00F93531">
              <w:rPr>
                <w:rFonts w:ascii="Garamond" w:hAnsi="Garamond"/>
              </w:rPr>
              <w:t xml:space="preserve">partners </w:t>
            </w:r>
            <w:r w:rsidRPr="00351560">
              <w:rPr>
                <w:rFonts w:ascii="Garamond" w:hAnsi="Garamond"/>
              </w:rPr>
              <w:t>positions</w:t>
            </w:r>
          </w:p>
          <w:p w14:paraId="1EE5E149" w14:textId="77777777" w:rsidR="00F06743" w:rsidRPr="00351560" w:rsidRDefault="00F06743" w:rsidP="0041432E">
            <w:pPr>
              <w:spacing w:after="9"/>
              <w:ind w:left="1"/>
              <w:rPr>
                <w:rFonts w:ascii="Garamond" w:hAnsi="Garamond"/>
              </w:rPr>
            </w:pPr>
          </w:p>
        </w:tc>
      </w:tr>
      <w:tr w:rsidR="00526FF7" w:rsidRPr="00351560" w14:paraId="424147D8" w14:textId="77777777" w:rsidTr="0041432E">
        <w:trPr>
          <w:trHeight w:val="3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48B2" w14:textId="77777777" w:rsidR="00526FF7" w:rsidRPr="00351560" w:rsidRDefault="008A0793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14:0</w:t>
            </w:r>
            <w:r w:rsidR="00910CB1" w:rsidRPr="00351560">
              <w:rPr>
                <w:rFonts w:ascii="Garamond" w:hAnsi="Garamond"/>
              </w:rPr>
              <w:t xml:space="preserve">0 </w:t>
            </w:r>
            <w:r w:rsidR="00E4467A" w:rsidRPr="00351560">
              <w:rPr>
                <w:rFonts w:ascii="Garamond" w:hAnsi="Garamond"/>
              </w:rPr>
              <w:t xml:space="preserve">– </w:t>
            </w:r>
            <w:r w:rsidR="00993881">
              <w:rPr>
                <w:rFonts w:ascii="Garamond" w:hAnsi="Garamond"/>
              </w:rPr>
              <w:t>15:3</w:t>
            </w:r>
            <w:r w:rsidR="00E4467A" w:rsidRPr="00351560">
              <w:rPr>
                <w:rFonts w:ascii="Garamond" w:hAnsi="Garamond"/>
              </w:rPr>
              <w:t>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BA7E" w14:textId="77777777" w:rsidR="00F06743" w:rsidRPr="00351560" w:rsidRDefault="00974331" w:rsidP="00974331">
            <w:pPr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>Lunch</w:t>
            </w:r>
          </w:p>
        </w:tc>
      </w:tr>
      <w:tr w:rsidR="00526FF7" w:rsidRPr="00351560" w14:paraId="7C89480D" w14:textId="77777777" w:rsidTr="0041432E">
        <w:trPr>
          <w:trHeight w:val="31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FBAA" w14:textId="77777777" w:rsidR="00526FF7" w:rsidRPr="00351560" w:rsidRDefault="00910CB1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</w:t>
            </w:r>
            <w:r w:rsidR="00993881">
              <w:rPr>
                <w:rFonts w:ascii="Garamond" w:hAnsi="Garamond"/>
              </w:rPr>
              <w:t>15</w:t>
            </w:r>
            <w:r w:rsidR="009B18BF" w:rsidRPr="00351560">
              <w:rPr>
                <w:rFonts w:ascii="Garamond" w:hAnsi="Garamond"/>
              </w:rPr>
              <w:t>:30 – 17</w:t>
            </w:r>
            <w:r w:rsidR="00E4467A" w:rsidRPr="00351560">
              <w:rPr>
                <w:rFonts w:ascii="Garamond" w:hAnsi="Garamond"/>
              </w:rPr>
              <w:t xml:space="preserve">:00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8C90" w14:textId="77777777" w:rsidR="004C074E" w:rsidRPr="00351560" w:rsidRDefault="00974331" w:rsidP="00974331">
            <w:pPr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Tour de University </w:t>
            </w:r>
          </w:p>
        </w:tc>
      </w:tr>
      <w:tr w:rsidR="00526FF7" w:rsidRPr="00351560" w14:paraId="1C9C206E" w14:textId="77777777" w:rsidTr="0041432E">
        <w:trPr>
          <w:trHeight w:val="30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99E0F76" w14:textId="77777777" w:rsidR="00526FF7" w:rsidRPr="00351560" w:rsidRDefault="00974331" w:rsidP="00974331">
            <w:pPr>
              <w:rPr>
                <w:rFonts w:ascii="Garamond" w:hAnsi="Garamond"/>
              </w:rPr>
            </w:pPr>
            <w:r w:rsidRPr="00351560">
              <w:rPr>
                <w:rFonts w:ascii="Garamond" w:hAnsi="Garamond"/>
                <w:b/>
              </w:rPr>
              <w:t>Saturday/Sunday 8/9</w:t>
            </w:r>
            <w:r w:rsidR="00B62F15" w:rsidRPr="00351560">
              <w:rPr>
                <w:rFonts w:ascii="Garamond" w:hAnsi="Garamond"/>
                <w:b/>
              </w:rPr>
              <w:t xml:space="preserve"> </w:t>
            </w:r>
            <w:r w:rsidRPr="00351560">
              <w:rPr>
                <w:rFonts w:ascii="Garamond" w:hAnsi="Garamond"/>
                <w:b/>
              </w:rPr>
              <w:t xml:space="preserve">June </w:t>
            </w:r>
            <w:r w:rsidR="00B62F15" w:rsidRPr="00351560">
              <w:rPr>
                <w:rFonts w:ascii="Garamond" w:hAnsi="Garamond"/>
                <w:b/>
              </w:rPr>
              <w:t>2019</w:t>
            </w:r>
            <w:r w:rsidR="00910CB1" w:rsidRPr="00351560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FC3FBB4" w14:textId="77777777" w:rsidR="00526FF7" w:rsidRPr="00351560" w:rsidRDefault="00910CB1">
            <w:pPr>
              <w:ind w:left="1"/>
              <w:rPr>
                <w:rFonts w:ascii="Garamond" w:hAnsi="Garamond"/>
              </w:rPr>
            </w:pPr>
            <w:r w:rsidRPr="00351560">
              <w:rPr>
                <w:rFonts w:ascii="Garamond" w:hAnsi="Garamond"/>
              </w:rPr>
              <w:t xml:space="preserve"> </w:t>
            </w:r>
            <w:r w:rsidR="00F74FC8" w:rsidRPr="00351560">
              <w:rPr>
                <w:rFonts w:ascii="Garamond" w:hAnsi="Garamond"/>
              </w:rPr>
              <w:t>Departure</w:t>
            </w:r>
          </w:p>
        </w:tc>
      </w:tr>
    </w:tbl>
    <w:p w14:paraId="2C94CF23" w14:textId="77777777" w:rsidR="00526FF7" w:rsidRPr="00351560" w:rsidRDefault="00910CB1">
      <w:pPr>
        <w:spacing w:after="0"/>
        <w:rPr>
          <w:rFonts w:ascii="Garamond" w:hAnsi="Garamond"/>
        </w:rPr>
      </w:pPr>
      <w:r w:rsidRPr="00351560">
        <w:rPr>
          <w:rFonts w:ascii="Garamond" w:hAnsi="Garamond"/>
        </w:rPr>
        <w:t xml:space="preserve"> </w:t>
      </w:r>
    </w:p>
    <w:sectPr w:rsidR="00526FF7" w:rsidRPr="00351560">
      <w:footerReference w:type="even" r:id="rId10"/>
      <w:footerReference w:type="default" r:id="rId11"/>
      <w:footerReference w:type="first" r:id="rId12"/>
      <w:pgSz w:w="11906" w:h="16838"/>
      <w:pgMar w:top="1134" w:right="2078" w:bottom="1271" w:left="1418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583DE" w14:textId="77777777" w:rsidR="008F5321" w:rsidRDefault="008F5321">
      <w:pPr>
        <w:spacing w:after="0" w:line="240" w:lineRule="auto"/>
      </w:pPr>
      <w:r>
        <w:separator/>
      </w:r>
    </w:p>
  </w:endnote>
  <w:endnote w:type="continuationSeparator" w:id="0">
    <w:p w14:paraId="3BFFAF81" w14:textId="77777777" w:rsidR="008F5321" w:rsidRDefault="008F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8A6B9" w14:textId="77777777" w:rsidR="00526FF7" w:rsidRDefault="00910CB1">
    <w:pPr>
      <w:spacing w:after="0"/>
      <w:ind w:right="-6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C910E9B" w14:textId="77777777" w:rsidR="00526FF7" w:rsidRDefault="00910CB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78B1" w14:textId="77777777" w:rsidR="00526FF7" w:rsidRDefault="00910CB1">
    <w:pPr>
      <w:spacing w:after="0"/>
      <w:ind w:right="-6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5965">
      <w:rPr>
        <w:noProof/>
      </w:rPr>
      <w:t>2</w:t>
    </w:r>
    <w:r>
      <w:fldChar w:fldCharType="end"/>
    </w:r>
    <w:r>
      <w:t xml:space="preserve"> </w:t>
    </w:r>
  </w:p>
  <w:p w14:paraId="653BE601" w14:textId="77777777" w:rsidR="00526FF7" w:rsidRDefault="00910CB1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DB9A" w14:textId="77777777" w:rsidR="00526FF7" w:rsidRDefault="00910CB1">
    <w:pPr>
      <w:spacing w:after="0"/>
      <w:ind w:right="-6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1BD633C" w14:textId="77777777" w:rsidR="00526FF7" w:rsidRDefault="00910CB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6E8D2" w14:textId="77777777" w:rsidR="008F5321" w:rsidRDefault="008F5321">
      <w:pPr>
        <w:spacing w:after="0" w:line="240" w:lineRule="auto"/>
      </w:pPr>
      <w:r>
        <w:separator/>
      </w:r>
    </w:p>
  </w:footnote>
  <w:footnote w:type="continuationSeparator" w:id="0">
    <w:p w14:paraId="3E627890" w14:textId="77777777" w:rsidR="008F5321" w:rsidRDefault="008F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C7C"/>
    <w:multiLevelType w:val="hybridMultilevel"/>
    <w:tmpl w:val="08BC778A"/>
    <w:lvl w:ilvl="0" w:tplc="CCB27020">
      <w:start w:val="11"/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33B740D0"/>
    <w:multiLevelType w:val="hybridMultilevel"/>
    <w:tmpl w:val="5C34991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7B431801"/>
    <w:multiLevelType w:val="hybridMultilevel"/>
    <w:tmpl w:val="ABAEAF10"/>
    <w:lvl w:ilvl="0" w:tplc="405C5E80">
      <w:start w:val="11"/>
      <w:numFmt w:val="bullet"/>
      <w:lvlText w:val="-"/>
      <w:lvlJc w:val="left"/>
      <w:pPr>
        <w:ind w:left="36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F7"/>
    <w:rsid w:val="0001373D"/>
    <w:rsid w:val="00100B35"/>
    <w:rsid w:val="00135620"/>
    <w:rsid w:val="00137C0F"/>
    <w:rsid w:val="001442D1"/>
    <w:rsid w:val="001879F0"/>
    <w:rsid w:val="001C7A1B"/>
    <w:rsid w:val="001F3FE3"/>
    <w:rsid w:val="0022488D"/>
    <w:rsid w:val="002434B5"/>
    <w:rsid w:val="00251CB7"/>
    <w:rsid w:val="002B5672"/>
    <w:rsid w:val="002B7937"/>
    <w:rsid w:val="002D3466"/>
    <w:rsid w:val="002E0E86"/>
    <w:rsid w:val="002E41B7"/>
    <w:rsid w:val="002E44D0"/>
    <w:rsid w:val="00316427"/>
    <w:rsid w:val="00317740"/>
    <w:rsid w:val="00351560"/>
    <w:rsid w:val="0041432E"/>
    <w:rsid w:val="00453948"/>
    <w:rsid w:val="00454984"/>
    <w:rsid w:val="00481224"/>
    <w:rsid w:val="00494D8B"/>
    <w:rsid w:val="004950A4"/>
    <w:rsid w:val="004B354F"/>
    <w:rsid w:val="004C074E"/>
    <w:rsid w:val="004C0F1A"/>
    <w:rsid w:val="004D3C20"/>
    <w:rsid w:val="00521156"/>
    <w:rsid w:val="00526849"/>
    <w:rsid w:val="00526FF7"/>
    <w:rsid w:val="00533BD2"/>
    <w:rsid w:val="00534A23"/>
    <w:rsid w:val="005564A5"/>
    <w:rsid w:val="00595DA0"/>
    <w:rsid w:val="005A486E"/>
    <w:rsid w:val="005A63EE"/>
    <w:rsid w:val="005C70B9"/>
    <w:rsid w:val="005C75C8"/>
    <w:rsid w:val="006038A8"/>
    <w:rsid w:val="00630399"/>
    <w:rsid w:val="00636D76"/>
    <w:rsid w:val="00640508"/>
    <w:rsid w:val="006443F0"/>
    <w:rsid w:val="00676F01"/>
    <w:rsid w:val="006B2B83"/>
    <w:rsid w:val="006B5F60"/>
    <w:rsid w:val="006F5DBC"/>
    <w:rsid w:val="00733C2A"/>
    <w:rsid w:val="00734084"/>
    <w:rsid w:val="00763FD1"/>
    <w:rsid w:val="0077779A"/>
    <w:rsid w:val="007A7570"/>
    <w:rsid w:val="007B22CC"/>
    <w:rsid w:val="007C402A"/>
    <w:rsid w:val="007D34F5"/>
    <w:rsid w:val="007D35A0"/>
    <w:rsid w:val="007E2E4E"/>
    <w:rsid w:val="007F52E6"/>
    <w:rsid w:val="00861802"/>
    <w:rsid w:val="00885B12"/>
    <w:rsid w:val="008A0793"/>
    <w:rsid w:val="008C6199"/>
    <w:rsid w:val="008F5321"/>
    <w:rsid w:val="00910CB1"/>
    <w:rsid w:val="0093499D"/>
    <w:rsid w:val="00940B78"/>
    <w:rsid w:val="00955925"/>
    <w:rsid w:val="00974331"/>
    <w:rsid w:val="00993881"/>
    <w:rsid w:val="00997599"/>
    <w:rsid w:val="009B18BF"/>
    <w:rsid w:val="009B630E"/>
    <w:rsid w:val="009D338B"/>
    <w:rsid w:val="009D55F2"/>
    <w:rsid w:val="00A052BF"/>
    <w:rsid w:val="00A1147A"/>
    <w:rsid w:val="00A14B20"/>
    <w:rsid w:val="00A2794B"/>
    <w:rsid w:val="00A50AD2"/>
    <w:rsid w:val="00A6581A"/>
    <w:rsid w:val="00AF6108"/>
    <w:rsid w:val="00B132BD"/>
    <w:rsid w:val="00B17B7D"/>
    <w:rsid w:val="00B17F96"/>
    <w:rsid w:val="00B26CE9"/>
    <w:rsid w:val="00B32119"/>
    <w:rsid w:val="00B338F1"/>
    <w:rsid w:val="00B33997"/>
    <w:rsid w:val="00B50B8E"/>
    <w:rsid w:val="00B53EE0"/>
    <w:rsid w:val="00B62B7D"/>
    <w:rsid w:val="00B62F15"/>
    <w:rsid w:val="00B70DEA"/>
    <w:rsid w:val="00B83D0B"/>
    <w:rsid w:val="00C01FCB"/>
    <w:rsid w:val="00C05688"/>
    <w:rsid w:val="00C24D51"/>
    <w:rsid w:val="00C35227"/>
    <w:rsid w:val="00C40396"/>
    <w:rsid w:val="00C43415"/>
    <w:rsid w:val="00C75316"/>
    <w:rsid w:val="00C95182"/>
    <w:rsid w:val="00CE10E0"/>
    <w:rsid w:val="00D0776F"/>
    <w:rsid w:val="00D341AA"/>
    <w:rsid w:val="00D63DF1"/>
    <w:rsid w:val="00D743B3"/>
    <w:rsid w:val="00D765D8"/>
    <w:rsid w:val="00D96A40"/>
    <w:rsid w:val="00DA5007"/>
    <w:rsid w:val="00E049CD"/>
    <w:rsid w:val="00E4467A"/>
    <w:rsid w:val="00E476F4"/>
    <w:rsid w:val="00E55965"/>
    <w:rsid w:val="00E969A4"/>
    <w:rsid w:val="00EB3B27"/>
    <w:rsid w:val="00F06743"/>
    <w:rsid w:val="00F11405"/>
    <w:rsid w:val="00F44CE2"/>
    <w:rsid w:val="00F508D5"/>
    <w:rsid w:val="00F57D96"/>
    <w:rsid w:val="00F74FC8"/>
    <w:rsid w:val="00F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2D0C"/>
  <w15:docId w15:val="{51162204-404D-4F12-86DF-961D7B88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C75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38A8"/>
    <w:pPr>
      <w:tabs>
        <w:tab w:val="center" w:pos="4680"/>
        <w:tab w:val="right" w:pos="9360"/>
      </w:tabs>
      <w:spacing w:after="0" w:line="240" w:lineRule="auto"/>
    </w:pPr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038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Trautmann</dc:creator>
  <cp:keywords/>
  <cp:lastModifiedBy>PC</cp:lastModifiedBy>
  <cp:revision>2</cp:revision>
  <dcterms:created xsi:type="dcterms:W3CDTF">2019-10-07T07:29:00Z</dcterms:created>
  <dcterms:modified xsi:type="dcterms:W3CDTF">2019-10-07T07:29:00Z</dcterms:modified>
</cp:coreProperties>
</file>